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AFF2" w14:textId="77777777" w:rsidR="00CE2D7A" w:rsidRDefault="00CE2D7A" w:rsidP="00CE2D7A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23ECAFF3" w14:textId="77777777" w:rsidR="00CE2D7A" w:rsidRDefault="00CE2D7A" w:rsidP="00CE2D7A">
      <w:pPr>
        <w:shd w:val="solid" w:color="FFFFFF" w:fill="FFFFFF"/>
        <w:ind w:left="-142"/>
        <w:jc w:val="center"/>
        <w:rPr>
          <w:b/>
          <w:bCs/>
        </w:rPr>
      </w:pPr>
    </w:p>
    <w:p w14:paraId="23ECAFF4" w14:textId="77777777" w:rsidR="00CE2D7A" w:rsidRDefault="00CE2D7A" w:rsidP="00CE2D7A">
      <w:pPr>
        <w:shd w:val="solid" w:color="FFFFFF" w:fill="FFFFFF"/>
        <w:ind w:left="6379"/>
        <w:rPr>
          <w:bCs/>
        </w:rPr>
      </w:pPr>
    </w:p>
    <w:p w14:paraId="23ECAFF5" w14:textId="77777777" w:rsidR="00CE2D7A" w:rsidRDefault="00CE2D7A" w:rsidP="00CE2D7A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14:paraId="23ECAFF6" w14:textId="77777777" w:rsidR="00CE2D7A" w:rsidRDefault="00CE2D7A" w:rsidP="00CE2D7A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14:paraId="23ECAFF7" w14:textId="77777777" w:rsidR="00CE2D7A" w:rsidRDefault="00CE2D7A" w:rsidP="00CE2D7A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14:paraId="23ECAFF8" w14:textId="77777777" w:rsidR="00CE2D7A" w:rsidRDefault="00CE2D7A" w:rsidP="00CE2D7A">
      <w:pPr>
        <w:shd w:val="solid" w:color="FFFFFF" w:fill="FFFFFF"/>
        <w:ind w:left="6379" w:firstLine="0"/>
        <w:rPr>
          <w:bCs/>
        </w:rPr>
      </w:pPr>
    </w:p>
    <w:p w14:paraId="23ECAFF9" w14:textId="77777777" w:rsidR="00CE2D7A" w:rsidRDefault="00CE2D7A" w:rsidP="00CE2D7A">
      <w:pPr>
        <w:shd w:val="solid" w:color="FFFFFF" w:fill="FFFFFF"/>
        <w:ind w:left="6379" w:firstLine="0"/>
        <w:rPr>
          <w:bCs/>
        </w:rPr>
      </w:pPr>
      <w:r>
        <w:rPr>
          <w:bCs/>
        </w:rPr>
        <w:t>Vytautas Dičiūnas</w:t>
      </w:r>
    </w:p>
    <w:p w14:paraId="23ECAFFA" w14:textId="77777777" w:rsidR="00CE2D7A" w:rsidRDefault="00CE2D7A" w:rsidP="00CE2D7A">
      <w:pPr>
        <w:shd w:val="solid" w:color="FFFFFF" w:fill="FFFFFF"/>
        <w:rPr>
          <w:b/>
          <w:bCs/>
        </w:rPr>
      </w:pPr>
    </w:p>
    <w:p w14:paraId="23ECAFFB" w14:textId="77777777" w:rsidR="00CE2D7A" w:rsidRDefault="00CE2D7A" w:rsidP="00CE2D7A">
      <w:pPr>
        <w:shd w:val="solid" w:color="FFFFFF" w:fill="FFFFFF"/>
        <w:rPr>
          <w:b/>
          <w:bCs/>
        </w:rPr>
      </w:pPr>
    </w:p>
    <w:p w14:paraId="23ECAFFC" w14:textId="77777777" w:rsidR="00CE2D7A" w:rsidRDefault="00CE2D7A" w:rsidP="00CE2D7A">
      <w:pPr>
        <w:shd w:val="solid" w:color="FFFFFF" w:fill="FFFFFF"/>
        <w:rPr>
          <w:b/>
          <w:bCs/>
        </w:rPr>
      </w:pPr>
    </w:p>
    <w:p w14:paraId="23ECAFFD" w14:textId="77777777" w:rsidR="00CE2D7A" w:rsidRDefault="00CE2D7A" w:rsidP="00CE2D7A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23ECAFFE" w14:textId="77777777" w:rsidR="00CE2D7A" w:rsidRDefault="00CE2D7A" w:rsidP="00CE2D7A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23ECAFFF" w14:textId="77777777" w:rsidR="00CE2D7A" w:rsidRDefault="00CE2D7A" w:rsidP="00CE2D7A">
      <w:pPr>
        <w:shd w:val="solid" w:color="FFFFFF" w:fill="FFFFFF"/>
        <w:jc w:val="center"/>
        <w:rPr>
          <w:b/>
          <w:bCs/>
        </w:rPr>
      </w:pPr>
    </w:p>
    <w:p w14:paraId="23ECB000" w14:textId="21DB37EE" w:rsidR="00CE2D7A" w:rsidRDefault="00CE2D7A" w:rsidP="00CE2D7A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</w:t>
      </w:r>
      <w:r w:rsidR="00295BDB">
        <w:rPr>
          <w:bCs/>
        </w:rPr>
        <w:t xml:space="preserve">24-03-22 </w:t>
      </w:r>
      <w:r>
        <w:rPr>
          <w:bCs/>
        </w:rPr>
        <w:t>Nr. 9.2.3</w:t>
      </w:r>
    </w:p>
    <w:p w14:paraId="23ECB001" w14:textId="77777777" w:rsidR="00CE2D7A" w:rsidRDefault="00CE2D7A" w:rsidP="00CE2D7A">
      <w:pPr>
        <w:shd w:val="solid" w:color="FFFFFF" w:fill="FFFFFF"/>
        <w:ind w:firstLine="0"/>
        <w:jc w:val="center"/>
      </w:pPr>
      <w:r>
        <w:t>Rietavas</w:t>
      </w:r>
    </w:p>
    <w:p w14:paraId="23ECB002" w14:textId="77777777" w:rsidR="0088707B" w:rsidRDefault="0088707B" w:rsidP="0088707B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386"/>
      </w:tblGrid>
      <w:tr w:rsidR="0088707B" w14:paraId="23ECB006" w14:textId="77777777" w:rsidTr="00CE2D7A">
        <w:tc>
          <w:tcPr>
            <w:tcW w:w="959" w:type="dxa"/>
            <w:vAlign w:val="center"/>
          </w:tcPr>
          <w:p w14:paraId="23ECB003" w14:textId="77777777" w:rsidR="0088707B" w:rsidRPr="005174B9" w:rsidRDefault="0088707B" w:rsidP="00CE2D7A">
            <w:pPr>
              <w:pStyle w:val="Pagrindiniotekstotrauka"/>
              <w:tabs>
                <w:tab w:val="left" w:pos="1247"/>
              </w:tabs>
              <w:ind w:right="-108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977" w:type="dxa"/>
            <w:vAlign w:val="center"/>
          </w:tcPr>
          <w:p w14:paraId="23ECB004" w14:textId="77777777" w:rsidR="0088707B" w:rsidRPr="005174B9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5386" w:type="dxa"/>
            <w:vAlign w:val="center"/>
          </w:tcPr>
          <w:p w14:paraId="23ECB005" w14:textId="77777777" w:rsidR="0088707B" w:rsidRPr="005174B9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88707B" w14:paraId="23ECB00A" w14:textId="77777777" w:rsidTr="00CE2D7A">
        <w:tc>
          <w:tcPr>
            <w:tcW w:w="959" w:type="dxa"/>
          </w:tcPr>
          <w:p w14:paraId="23ECB007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977" w:type="dxa"/>
          </w:tcPr>
          <w:p w14:paraId="23ECB00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</w:tcPr>
          <w:p w14:paraId="23ECB009" w14:textId="77777777" w:rsidR="0088707B" w:rsidRDefault="00EC1862" w:rsidP="00F01337">
            <w:pPr>
              <w:pStyle w:val="Pagrindiniotekstotrauka"/>
              <w:tabs>
                <w:tab w:val="left" w:pos="1247"/>
              </w:tabs>
              <w:ind w:firstLine="0"/>
            </w:pPr>
            <w:r>
              <w:t>Dokumentų nuorašų ir jų išrašų tikrumo liudijimas</w:t>
            </w:r>
          </w:p>
        </w:tc>
      </w:tr>
      <w:tr w:rsidR="0088707B" w14:paraId="23ECB00F" w14:textId="77777777" w:rsidTr="00CE2D7A">
        <w:tc>
          <w:tcPr>
            <w:tcW w:w="959" w:type="dxa"/>
          </w:tcPr>
          <w:p w14:paraId="23ECB00B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977" w:type="dxa"/>
          </w:tcPr>
          <w:p w14:paraId="23ECB00C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</w:tcPr>
          <w:p w14:paraId="23ECB00D" w14:textId="77777777" w:rsidR="00EC1862" w:rsidRDefault="00F77B18" w:rsidP="00B0568B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Notariato</w:t>
            </w:r>
            <w:r w:rsidR="00D8410C">
              <w:rPr>
                <w:color w:val="000000"/>
                <w:lang w:eastAsia="lt-LT"/>
              </w:rPr>
              <w:t xml:space="preserve"> įstatymo nustatyta tvarka</w:t>
            </w:r>
            <w:r w:rsidR="00B0568B">
              <w:rPr>
                <w:color w:val="000000"/>
                <w:lang w:eastAsia="lt-LT"/>
              </w:rPr>
              <w:t xml:space="preserve"> seniūnai neatlygintinai </w:t>
            </w:r>
            <w:r w:rsidR="00D8410C">
              <w:rPr>
                <w:color w:val="000000"/>
                <w:lang w:eastAsia="lt-LT"/>
              </w:rPr>
              <w:t xml:space="preserve">seniūnijai priskirtos teritorijos gyventojams </w:t>
            </w:r>
            <w:r w:rsidR="00EC1862">
              <w:rPr>
                <w:color w:val="000000"/>
                <w:lang w:eastAsia="lt-LT"/>
              </w:rPr>
              <w:t>liudija dokumentų nuorašų ir jų išrašų tikrumą.</w:t>
            </w:r>
          </w:p>
          <w:p w14:paraId="23ECB00E" w14:textId="77777777" w:rsidR="0088707B" w:rsidRPr="005174B9" w:rsidRDefault="008E0D66" w:rsidP="00EC1862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Seniūnai notarinius veiksmus atlieka seniūnijos patalpose. Ne seniūnijos patalpose seniūnas atlieka notarinius veiksmus tik tuo atveju, kai suinteresuotas asmuo dėl svarbios priežasties (liga, neįgalumas) negali atvykti į seniūnijos patalpas ir iškviečia seniūną atvykti į gyvenamąją vietą</w:t>
            </w:r>
          </w:p>
        </w:tc>
      </w:tr>
      <w:tr w:rsidR="0088707B" w14:paraId="23ECB013" w14:textId="77777777" w:rsidTr="00CE2D7A">
        <w:tc>
          <w:tcPr>
            <w:tcW w:w="959" w:type="dxa"/>
          </w:tcPr>
          <w:p w14:paraId="23ECB010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977" w:type="dxa"/>
          </w:tcPr>
          <w:p w14:paraId="23ECB01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</w:tcPr>
          <w:p w14:paraId="23ECB012" w14:textId="77777777" w:rsidR="0088707B" w:rsidRDefault="00BD38BA" w:rsidP="007958C1">
            <w:pPr>
              <w:pStyle w:val="Pagrindiniotekstotrauka"/>
              <w:tabs>
                <w:tab w:val="left" w:pos="1247"/>
              </w:tabs>
              <w:ind w:firstLine="0"/>
            </w:pPr>
            <w:r>
              <w:t>Seniūnijos gyventojai</w:t>
            </w:r>
          </w:p>
        </w:tc>
      </w:tr>
      <w:tr w:rsidR="0088707B" w14:paraId="23ECB017" w14:textId="77777777" w:rsidTr="00CE2D7A">
        <w:tc>
          <w:tcPr>
            <w:tcW w:w="959" w:type="dxa"/>
          </w:tcPr>
          <w:p w14:paraId="23ECB014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977" w:type="dxa"/>
          </w:tcPr>
          <w:p w14:paraId="23ECB015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</w:tcPr>
          <w:p w14:paraId="23ECB016" w14:textId="77777777" w:rsidR="0088707B" w:rsidRPr="00BD38BA" w:rsidRDefault="00BD38BA" w:rsidP="007958C1">
            <w:pPr>
              <w:pStyle w:val="Pagrindiniotekstotrauka"/>
              <w:tabs>
                <w:tab w:val="left" w:pos="1247"/>
              </w:tabs>
              <w:ind w:firstLine="0"/>
            </w:pPr>
            <w:r w:rsidRPr="00BD38BA">
              <w:rPr>
                <w:color w:val="000000"/>
                <w:lang w:eastAsia="lt-LT"/>
              </w:rPr>
              <w:t>P</w:t>
            </w:r>
            <w:r w:rsidR="0088707B" w:rsidRPr="00BD38BA">
              <w:rPr>
                <w:color w:val="000000"/>
                <w:lang w:eastAsia="lt-LT"/>
              </w:rPr>
              <w:t>asl</w:t>
            </w:r>
            <w:r w:rsidRPr="00BD38BA">
              <w:rPr>
                <w:color w:val="000000"/>
                <w:lang w:eastAsia="lt-LT"/>
              </w:rPr>
              <w:t xml:space="preserve">auga teikiama </w:t>
            </w:r>
            <w:r w:rsidR="0088707B" w:rsidRPr="00BD38BA">
              <w:rPr>
                <w:color w:val="000000"/>
                <w:lang w:eastAsia="lt-LT"/>
              </w:rPr>
              <w:t xml:space="preserve"> neelektroninėmis priemonėmis </w:t>
            </w:r>
          </w:p>
        </w:tc>
      </w:tr>
      <w:tr w:rsidR="0088707B" w14:paraId="23ECB01B" w14:textId="77777777" w:rsidTr="00CE2D7A">
        <w:tc>
          <w:tcPr>
            <w:tcW w:w="959" w:type="dxa"/>
          </w:tcPr>
          <w:p w14:paraId="23ECB01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977" w:type="dxa"/>
          </w:tcPr>
          <w:p w14:paraId="23ECB019" w14:textId="77777777" w:rsidR="0088707B" w:rsidRPr="00B0568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 w:rsidRPr="00B0568B">
              <w:t>Paslaugos teikimo funkcija</w:t>
            </w:r>
          </w:p>
        </w:tc>
        <w:tc>
          <w:tcPr>
            <w:tcW w:w="5386" w:type="dxa"/>
          </w:tcPr>
          <w:p w14:paraId="23ECB01A" w14:textId="77777777" w:rsidR="0088707B" w:rsidRDefault="00BD38BA" w:rsidP="00BD38BA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V</w:t>
            </w:r>
            <w:r w:rsidR="0088707B" w:rsidRPr="005174B9">
              <w:rPr>
                <w:color w:val="000000"/>
                <w:lang w:eastAsia="lt-LT"/>
              </w:rPr>
              <w:t xml:space="preserve">alstybei perdavus paslaugos teikimo funkciją </w:t>
            </w:r>
          </w:p>
        </w:tc>
      </w:tr>
      <w:tr w:rsidR="0088707B" w14:paraId="23ECB01F" w14:textId="77777777" w:rsidTr="00CE2D7A">
        <w:tc>
          <w:tcPr>
            <w:tcW w:w="959" w:type="dxa"/>
          </w:tcPr>
          <w:p w14:paraId="23ECB01C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977" w:type="dxa"/>
          </w:tcPr>
          <w:p w14:paraId="23ECB01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</w:tcPr>
          <w:p w14:paraId="23ECB01E" w14:textId="77777777" w:rsidR="0088707B" w:rsidRPr="001A0889" w:rsidRDefault="00A55CE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t xml:space="preserve">Paslauga teikiama </w:t>
            </w:r>
            <w:r w:rsidR="009A0B4B">
              <w:t>ne</w:t>
            </w:r>
            <w:r>
              <w:t>atlygintinai</w:t>
            </w:r>
          </w:p>
        </w:tc>
      </w:tr>
      <w:tr w:rsidR="0088707B" w14:paraId="23ECB023" w14:textId="77777777" w:rsidTr="00CE2D7A">
        <w:tc>
          <w:tcPr>
            <w:tcW w:w="959" w:type="dxa"/>
          </w:tcPr>
          <w:p w14:paraId="23ECB020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977" w:type="dxa"/>
          </w:tcPr>
          <w:p w14:paraId="23ECB02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</w:tcPr>
          <w:p w14:paraId="23ECB022" w14:textId="77777777" w:rsidR="0088707B" w:rsidRPr="005174B9" w:rsidRDefault="00C70B03" w:rsidP="002A0A2D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Patvirtintos</w:t>
            </w:r>
            <w:r w:rsidR="00EC1862">
              <w:rPr>
                <w:color w:val="000000"/>
                <w:lang w:eastAsia="lt-LT"/>
              </w:rPr>
              <w:t xml:space="preserve"> dokumentų kopijos, išrašai</w:t>
            </w:r>
            <w:r w:rsidR="00856417">
              <w:rPr>
                <w:color w:val="000000"/>
                <w:lang w:eastAsia="lt-LT"/>
              </w:rPr>
              <w:t xml:space="preserve"> </w:t>
            </w:r>
          </w:p>
        </w:tc>
      </w:tr>
      <w:tr w:rsidR="0088707B" w14:paraId="23ECB02A" w14:textId="77777777" w:rsidTr="00CE2D7A">
        <w:tc>
          <w:tcPr>
            <w:tcW w:w="959" w:type="dxa"/>
          </w:tcPr>
          <w:p w14:paraId="23ECB024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977" w:type="dxa"/>
          </w:tcPr>
          <w:p w14:paraId="23ECB025" w14:textId="77777777" w:rsidR="0088707B" w:rsidRDefault="00B0568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reglamentuojanty</w:t>
            </w:r>
            <w:r w:rsidR="0088707B">
              <w:t>s paslaugos teikimą</w:t>
            </w:r>
          </w:p>
        </w:tc>
        <w:tc>
          <w:tcPr>
            <w:tcW w:w="5386" w:type="dxa"/>
          </w:tcPr>
          <w:p w14:paraId="23ECB026" w14:textId="77777777" w:rsidR="0088707B" w:rsidRDefault="00A55CE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  <w:r w:rsidR="00B0568B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Lietuvos Respublikos vietos savivaldos įstatymas</w:t>
            </w:r>
            <w:r w:rsidR="00B0568B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</w:p>
          <w:p w14:paraId="23ECB027" w14:textId="77777777" w:rsidR="00A55CEB" w:rsidRDefault="00F77B18" w:rsidP="00B0568B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  <w:r w:rsidR="00B0568B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Lietuvos Respublikos notariato</w:t>
            </w:r>
            <w:r w:rsidR="00A55CEB">
              <w:rPr>
                <w:color w:val="000000"/>
                <w:lang w:eastAsia="lt-LT"/>
              </w:rPr>
              <w:t xml:space="preserve"> įs</w:t>
            </w:r>
            <w:r w:rsidR="00BA2D1A">
              <w:rPr>
                <w:color w:val="000000"/>
                <w:lang w:eastAsia="lt-LT"/>
              </w:rPr>
              <w:t>tatymas</w:t>
            </w:r>
            <w:r w:rsidR="00B0568B">
              <w:rPr>
                <w:color w:val="000000"/>
                <w:lang w:eastAsia="lt-LT"/>
              </w:rPr>
              <w:t>.</w:t>
            </w:r>
            <w:r w:rsidR="00BA2D1A">
              <w:rPr>
                <w:color w:val="000000"/>
                <w:lang w:eastAsia="lt-LT"/>
              </w:rPr>
              <w:t xml:space="preserve"> </w:t>
            </w:r>
          </w:p>
          <w:p w14:paraId="23ECB028" w14:textId="77777777" w:rsidR="00A55CEB" w:rsidRDefault="00A55CE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B0568B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Civilinis kodeksas</w:t>
            </w:r>
            <w:r w:rsidR="00B0568B">
              <w:rPr>
                <w:color w:val="000000"/>
                <w:lang w:eastAsia="lt-LT"/>
              </w:rPr>
              <w:t>.</w:t>
            </w:r>
            <w:r w:rsidR="00F77B18">
              <w:rPr>
                <w:color w:val="000000"/>
                <w:lang w:eastAsia="lt-LT"/>
              </w:rPr>
              <w:t xml:space="preserve"> </w:t>
            </w:r>
          </w:p>
          <w:p w14:paraId="23ECB029" w14:textId="77777777" w:rsidR="00A55CEB" w:rsidRPr="00CE2D7A" w:rsidRDefault="00963252" w:rsidP="00CE2D7A">
            <w:pPr>
              <w:ind w:firstLine="0"/>
              <w:jc w:val="left"/>
              <w:rPr>
                <w:szCs w:val="24"/>
                <w:bdr w:val="none" w:sz="0" w:space="0" w:color="auto" w:frame="1"/>
                <w:shd w:val="clear" w:color="auto" w:fill="FFFFFF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  <w:r w:rsidR="00B0568B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="00B0568B">
              <w:rPr>
                <w:szCs w:val="24"/>
                <w:bdr w:val="none" w:sz="0" w:space="0" w:color="auto" w:frame="1"/>
                <w:shd w:val="clear" w:color="auto" w:fill="FFFFFF"/>
                <w:lang w:eastAsia="lt-LT"/>
              </w:rPr>
              <w:t>Lietuvos Respublikos t</w:t>
            </w:r>
            <w:r w:rsidR="00DA10C1" w:rsidRPr="00DA10C1">
              <w:rPr>
                <w:szCs w:val="24"/>
                <w:bdr w:val="none" w:sz="0" w:space="0" w:color="auto" w:frame="1"/>
                <w:shd w:val="clear" w:color="auto" w:fill="FFFFFF"/>
                <w:lang w:eastAsia="lt-LT"/>
              </w:rPr>
              <w:t>eisingumo ministro 2004-03-15 įsakymas Nr. 1R-64 „Dėl notarinio registro, tvirtinamųjų įrašų ir notarinių liudijimų formų patvirtinimo“.</w:t>
            </w:r>
          </w:p>
        </w:tc>
      </w:tr>
      <w:tr w:rsidR="0088707B" w14:paraId="23ECB02E" w14:textId="77777777" w:rsidTr="00CE2D7A">
        <w:tc>
          <w:tcPr>
            <w:tcW w:w="959" w:type="dxa"/>
          </w:tcPr>
          <w:p w14:paraId="23ECB02B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977" w:type="dxa"/>
          </w:tcPr>
          <w:p w14:paraId="23ECB02C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</w:tcPr>
          <w:p w14:paraId="23ECB02D" w14:textId="77777777" w:rsidR="0088707B" w:rsidRPr="005174B9" w:rsidRDefault="0088707B" w:rsidP="007958C1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8707B" w14:paraId="23ECB033" w14:textId="77777777" w:rsidTr="00CE2D7A">
        <w:tc>
          <w:tcPr>
            <w:tcW w:w="959" w:type="dxa"/>
          </w:tcPr>
          <w:p w14:paraId="23ECB02F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977" w:type="dxa"/>
          </w:tcPr>
          <w:p w14:paraId="23ECB030" w14:textId="77777777" w:rsidR="0088707B" w:rsidRPr="005174B9" w:rsidRDefault="0088707B" w:rsidP="007958C1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</w:tcPr>
          <w:p w14:paraId="23ECB031" w14:textId="77777777" w:rsidR="00D61093" w:rsidRDefault="00256C49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D61093">
              <w:rPr>
                <w:szCs w:val="24"/>
                <w:lang w:eastAsia="lt-LT"/>
              </w:rPr>
              <w:t xml:space="preserve">. Asmens tapatybę </w:t>
            </w:r>
            <w:r w:rsidR="00B0568B">
              <w:rPr>
                <w:szCs w:val="24"/>
                <w:lang w:eastAsia="lt-LT"/>
              </w:rPr>
              <w:t>patvirtinantis dokumentas.</w:t>
            </w:r>
          </w:p>
          <w:p w14:paraId="23ECB032" w14:textId="77777777" w:rsidR="00D61093" w:rsidRPr="005174B9" w:rsidRDefault="00256C49" w:rsidP="00B0568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856417">
              <w:rPr>
                <w:szCs w:val="24"/>
                <w:lang w:eastAsia="lt-LT"/>
              </w:rPr>
              <w:t>.</w:t>
            </w:r>
            <w:r w:rsidR="00B0568B">
              <w:rPr>
                <w:szCs w:val="24"/>
                <w:lang w:eastAsia="lt-LT"/>
              </w:rPr>
              <w:t xml:space="preserve"> </w:t>
            </w:r>
            <w:r w:rsidR="00D61093">
              <w:rPr>
                <w:szCs w:val="24"/>
                <w:lang w:eastAsia="lt-LT"/>
              </w:rPr>
              <w:t>Pagal notarinio veiksmo pobūdį – dokumentų originalai ir kopijos.</w:t>
            </w:r>
          </w:p>
        </w:tc>
      </w:tr>
    </w:tbl>
    <w:p w14:paraId="23ECB034" w14:textId="77777777" w:rsidR="00CE2D7A" w:rsidRDefault="00CE2D7A"/>
    <w:p w14:paraId="23ECB035" w14:textId="77777777" w:rsidR="00CE2D7A" w:rsidRDefault="00CE2D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386"/>
      </w:tblGrid>
      <w:tr w:rsidR="0088707B" w14:paraId="23ECB039" w14:textId="77777777" w:rsidTr="00CE2D7A">
        <w:tc>
          <w:tcPr>
            <w:tcW w:w="959" w:type="dxa"/>
          </w:tcPr>
          <w:p w14:paraId="23ECB036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11.</w:t>
            </w:r>
          </w:p>
        </w:tc>
        <w:tc>
          <w:tcPr>
            <w:tcW w:w="2977" w:type="dxa"/>
          </w:tcPr>
          <w:p w14:paraId="23ECB037" w14:textId="77777777" w:rsidR="0088707B" w:rsidRPr="005174B9" w:rsidRDefault="0088707B" w:rsidP="007958C1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386" w:type="dxa"/>
          </w:tcPr>
          <w:p w14:paraId="23ECB038" w14:textId="77777777" w:rsidR="0088707B" w:rsidRPr="005174B9" w:rsidRDefault="00856417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Informacija ir dokumentai iš kitų institucijų nereikalingi</w:t>
            </w:r>
          </w:p>
        </w:tc>
      </w:tr>
      <w:tr w:rsidR="0088707B" w14:paraId="23ECB065" w14:textId="77777777" w:rsidTr="00CE2D7A">
        <w:tc>
          <w:tcPr>
            <w:tcW w:w="959" w:type="dxa"/>
          </w:tcPr>
          <w:p w14:paraId="23ECB03A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12.</w:t>
            </w:r>
          </w:p>
        </w:tc>
        <w:tc>
          <w:tcPr>
            <w:tcW w:w="2977" w:type="dxa"/>
          </w:tcPr>
          <w:p w14:paraId="23ECB03B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</w:tcPr>
          <w:p w14:paraId="773127AB" w14:textId="77777777" w:rsidR="00EB6C5C" w:rsidRDefault="00EB6C5C" w:rsidP="00EB6C5C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Sragauskas</w:t>
            </w:r>
          </w:p>
          <w:p w14:paraId="33CBBA51" w14:textId="77777777" w:rsidR="00EB6C5C" w:rsidRDefault="00EB6C5C" w:rsidP="00EB6C5C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seniūnas</w:t>
            </w:r>
          </w:p>
          <w:p w14:paraId="29B77E2F" w14:textId="77777777" w:rsidR="00EB6C5C" w:rsidRDefault="00EB6C5C" w:rsidP="00EB6C5C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41 711, el. p. </w:t>
            </w:r>
            <w:hyperlink r:id="rId4" w:history="1">
              <w:r w:rsidRPr="00C45409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14:paraId="23ECB03F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40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Rima Kalnikaitė</w:t>
            </w:r>
          </w:p>
          <w:p w14:paraId="23ECB041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specialistė</w:t>
            </w:r>
          </w:p>
          <w:p w14:paraId="23ECB042" w14:textId="77777777" w:rsidR="009A0B4B" w:rsidRDefault="009A0B4B" w:rsidP="00CE2D7A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41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738, el.</w:t>
            </w:r>
            <w:r w:rsidR="00CE2D7A">
              <w:rPr>
                <w:szCs w:val="24"/>
                <w:lang w:eastAsia="lt-LT"/>
              </w:rPr>
              <w:t xml:space="preserve"> </w:t>
            </w:r>
            <w:r w:rsidR="00836BCE">
              <w:rPr>
                <w:szCs w:val="24"/>
                <w:lang w:eastAsia="lt-LT"/>
              </w:rPr>
              <w:t>p.</w:t>
            </w:r>
            <w:r>
              <w:rPr>
                <w:szCs w:val="24"/>
                <w:lang w:eastAsia="lt-LT"/>
              </w:rPr>
              <w:t xml:space="preserve"> </w:t>
            </w:r>
            <w:hyperlink r:id="rId5" w:history="1">
              <w:r w:rsidR="00CE2D7A" w:rsidRPr="00C53120">
                <w:rPr>
                  <w:rStyle w:val="Hipersaitas"/>
                  <w:szCs w:val="24"/>
                  <w:lang w:eastAsia="lt-LT"/>
                </w:rPr>
                <w:t>rima.kalnikaite@rietavas.lt</w:t>
              </w:r>
            </w:hyperlink>
          </w:p>
          <w:p w14:paraId="23ECB043" w14:textId="77777777" w:rsidR="00C70B03" w:rsidRDefault="00C70B0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44" w14:textId="77777777" w:rsidR="00C70B03" w:rsidRDefault="00C70B0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Asta Globienė</w:t>
            </w:r>
          </w:p>
          <w:p w14:paraId="23ECB045" w14:textId="77777777" w:rsidR="00C70B03" w:rsidRDefault="00C70B0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seniūnė</w:t>
            </w:r>
          </w:p>
          <w:p w14:paraId="23ECB046" w14:textId="77777777" w:rsidR="00C70B03" w:rsidRDefault="00C70B0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</w:t>
            </w:r>
            <w:r w:rsidR="00A92B1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45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887, el. p. </w:t>
            </w:r>
            <w:hyperlink r:id="rId6" w:history="1">
              <w:r w:rsidR="00836BCE" w:rsidRPr="00464A49">
                <w:rPr>
                  <w:rStyle w:val="Hipersaitas"/>
                  <w:szCs w:val="24"/>
                  <w:lang w:eastAsia="lt-LT"/>
                </w:rPr>
                <w:t>daugedai@rietavas.lt</w:t>
              </w:r>
            </w:hyperlink>
          </w:p>
          <w:p w14:paraId="23ECB047" w14:textId="77777777" w:rsidR="00836BCE" w:rsidRDefault="00836BCE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48" w14:textId="77777777" w:rsidR="00836BCE" w:rsidRDefault="00836BCE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Jūratė Žlibinienė</w:t>
            </w:r>
          </w:p>
          <w:p w14:paraId="23ECB049" w14:textId="77777777" w:rsidR="00836BCE" w:rsidRDefault="00836BCE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specialistė</w:t>
            </w:r>
          </w:p>
          <w:p w14:paraId="23ECB04A" w14:textId="77777777" w:rsidR="00CE2D7A" w:rsidRDefault="00836BCE" w:rsidP="00B0568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45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887, </w:t>
            </w:r>
          </w:p>
          <w:p w14:paraId="23ECB04B" w14:textId="77777777" w:rsidR="00836BCE" w:rsidRDefault="00836BCE" w:rsidP="00B0568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</w:t>
            </w:r>
            <w:r w:rsidR="00B0568B">
              <w:rPr>
                <w:szCs w:val="24"/>
                <w:lang w:eastAsia="lt-LT"/>
              </w:rPr>
              <w:t xml:space="preserve"> </w:t>
            </w:r>
            <w:r w:rsidR="00CE2D7A">
              <w:rPr>
                <w:szCs w:val="24"/>
                <w:lang w:eastAsia="lt-LT"/>
              </w:rPr>
              <w:t xml:space="preserve">p. </w:t>
            </w:r>
            <w:r>
              <w:rPr>
                <w:szCs w:val="24"/>
                <w:lang w:eastAsia="lt-LT"/>
              </w:rPr>
              <w:t>jurate.zlibiniene@rietavas.lt</w:t>
            </w:r>
          </w:p>
          <w:p w14:paraId="23ECB04C" w14:textId="77777777" w:rsidR="00A92B14" w:rsidRDefault="00A92B14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4D" w14:textId="77777777" w:rsidR="00A92B14" w:rsidRDefault="00A92B14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Antanas Zalepūgas</w:t>
            </w:r>
          </w:p>
          <w:p w14:paraId="23ECB04E" w14:textId="77777777" w:rsidR="00A92B14" w:rsidRDefault="00A92B14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seniūnas</w:t>
            </w:r>
          </w:p>
          <w:p w14:paraId="23ECB04F" w14:textId="77777777" w:rsidR="00A92B14" w:rsidRDefault="00A92B14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el. p. </w:t>
            </w:r>
            <w:hyperlink r:id="rId7" w:history="1">
              <w:r w:rsidR="00836BCE" w:rsidRPr="00464A49">
                <w:rPr>
                  <w:rStyle w:val="Hipersaitas"/>
                  <w:szCs w:val="24"/>
                  <w:lang w:eastAsia="lt-LT"/>
                </w:rPr>
                <w:t>seniunas@tverai.lt</w:t>
              </w:r>
            </w:hyperlink>
          </w:p>
          <w:p w14:paraId="23ECB050" w14:textId="77777777" w:rsidR="00836BCE" w:rsidRDefault="00836BCE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39E20A08" w14:textId="77777777" w:rsidR="007A44CC" w:rsidRDefault="007A44CC" w:rsidP="007A44CC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Rasa Mačernienė</w:t>
            </w:r>
          </w:p>
          <w:p w14:paraId="2FA7AEAC" w14:textId="77777777" w:rsidR="007A44CC" w:rsidRDefault="007A44CC" w:rsidP="007A44CC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sekretorė</w:t>
            </w:r>
          </w:p>
          <w:p w14:paraId="4EE4C730" w14:textId="77777777" w:rsidR="007A44CC" w:rsidRDefault="007A44CC" w:rsidP="007A44C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41 174, </w:t>
            </w:r>
          </w:p>
          <w:p w14:paraId="39BA59F3" w14:textId="77777777" w:rsidR="007A44CC" w:rsidRDefault="007A44CC" w:rsidP="007A44CC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el. p. </w:t>
            </w:r>
            <w:hyperlink r:id="rId8" w:history="1">
              <w:r w:rsidRPr="00C52A15">
                <w:rPr>
                  <w:rStyle w:val="Hipersaitas"/>
                  <w:szCs w:val="24"/>
                  <w:lang w:eastAsia="lt-LT"/>
                </w:rPr>
                <w:t>r</w:t>
              </w:r>
              <w:r w:rsidRPr="00C52A15">
                <w:rPr>
                  <w:rStyle w:val="Hipersaitas"/>
                </w:rPr>
                <w:t>asa.macerniene</w:t>
              </w:r>
              <w:r w:rsidRPr="00C52A15">
                <w:rPr>
                  <w:rStyle w:val="Hipersaitas"/>
                  <w:szCs w:val="24"/>
                  <w:lang w:eastAsia="lt-LT"/>
                </w:rPr>
                <w:t>@tverai.lt</w:t>
              </w:r>
            </w:hyperlink>
          </w:p>
          <w:p w14:paraId="23ECB055" w14:textId="77777777" w:rsidR="00836BCE" w:rsidRDefault="00836BCE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23ECB056" w14:textId="77777777" w:rsidR="00836BCE" w:rsidRDefault="00836BCE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14:paraId="23ECB057" w14:textId="77777777" w:rsidR="00836BCE" w:rsidRDefault="00836BCE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seniūnas</w:t>
            </w:r>
          </w:p>
          <w:p w14:paraId="23ECB058" w14:textId="77777777" w:rsidR="00836BCE" w:rsidRDefault="00B0568B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</w:t>
            </w:r>
            <w:r w:rsidR="00836BCE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836BCE">
              <w:rPr>
                <w:szCs w:val="24"/>
                <w:lang w:eastAsia="lt-LT"/>
              </w:rPr>
              <w:t xml:space="preserve">221, el. p. </w:t>
            </w:r>
            <w:hyperlink r:id="rId9" w:history="1">
              <w:r w:rsidR="00836BCE" w:rsidRPr="00464A49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23ECB059" w14:textId="77777777" w:rsidR="00836BCE" w:rsidRDefault="00836BCE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23ECB05A" w14:textId="77777777" w:rsidR="00836BCE" w:rsidRDefault="00836BCE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Ingrida </w:t>
            </w:r>
            <w:proofErr w:type="spellStart"/>
            <w:r>
              <w:rPr>
                <w:szCs w:val="24"/>
                <w:lang w:eastAsia="lt-LT"/>
              </w:rPr>
              <w:t>Budraitienė</w:t>
            </w:r>
            <w:proofErr w:type="spellEnd"/>
          </w:p>
          <w:p w14:paraId="23ECB05B" w14:textId="77777777" w:rsidR="00836BCE" w:rsidRDefault="00836BCE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specialistė</w:t>
            </w:r>
          </w:p>
          <w:p w14:paraId="23ECB05C" w14:textId="77777777" w:rsidR="00836BCE" w:rsidRDefault="00B0568B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(8 448) </w:t>
            </w:r>
            <w:r w:rsidR="00836BCE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836BCE">
              <w:rPr>
                <w:szCs w:val="24"/>
                <w:lang w:eastAsia="lt-LT"/>
              </w:rPr>
              <w:t>221</w:t>
            </w:r>
            <w:r w:rsidR="00FA229D">
              <w:rPr>
                <w:szCs w:val="24"/>
                <w:lang w:eastAsia="lt-LT"/>
              </w:rPr>
              <w:t xml:space="preserve">, el. p. . </w:t>
            </w:r>
            <w:hyperlink r:id="rId10" w:history="1">
              <w:r w:rsidR="00FA229D" w:rsidRPr="00464A49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23ECB05D" w14:textId="77777777" w:rsidR="00FA229D" w:rsidRDefault="00FA229D" w:rsidP="00836BCE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50F53273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Ričardas Astrauskas</w:t>
            </w:r>
          </w:p>
          <w:p w14:paraId="699D3559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seniūnas</w:t>
            </w:r>
          </w:p>
          <w:p w14:paraId="4F1493CA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1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  <w:p w14:paraId="63767AE8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5355FDE8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szCs w:val="24"/>
                <w:lang w:eastAsia="lt-LT"/>
              </w:rPr>
              <w:t>Repšienė</w:t>
            </w:r>
            <w:proofErr w:type="spellEnd"/>
          </w:p>
          <w:p w14:paraId="24FA8F24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specialistė</w:t>
            </w:r>
          </w:p>
          <w:p w14:paraId="23ECB064" w14:textId="3B521419" w:rsidR="00FA229D" w:rsidRPr="00CE2D7A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2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</w:tc>
      </w:tr>
      <w:tr w:rsidR="0088707B" w14:paraId="23ECB07C" w14:textId="77777777" w:rsidTr="00CE2D7A">
        <w:tc>
          <w:tcPr>
            <w:tcW w:w="959" w:type="dxa"/>
          </w:tcPr>
          <w:p w14:paraId="23ECB066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977" w:type="dxa"/>
          </w:tcPr>
          <w:p w14:paraId="23ECB067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</w:tcPr>
          <w:p w14:paraId="31B78209" w14:textId="77777777" w:rsidR="005A6927" w:rsidRDefault="005A6927" w:rsidP="005A692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Sragauskas</w:t>
            </w:r>
          </w:p>
          <w:p w14:paraId="6804640A" w14:textId="77777777" w:rsidR="005A6927" w:rsidRDefault="005A6927" w:rsidP="005A692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seniūnas</w:t>
            </w:r>
          </w:p>
          <w:p w14:paraId="0B7ECC7F" w14:textId="77777777" w:rsidR="005A6927" w:rsidRDefault="005A6927" w:rsidP="005A692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41 711, el. p. </w:t>
            </w:r>
            <w:hyperlink r:id="rId13" w:history="1">
              <w:r w:rsidRPr="00C45409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14:paraId="23ECB06B" w14:textId="77777777" w:rsidR="00CE2D7A" w:rsidRDefault="00CE2D7A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6C" w14:textId="77777777" w:rsidR="00CE2D7A" w:rsidRDefault="00CE2D7A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6D" w14:textId="77777777" w:rsidR="00A92B14" w:rsidRDefault="00A92B14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Asta Globienė</w:t>
            </w:r>
          </w:p>
          <w:p w14:paraId="23ECB06E" w14:textId="77777777" w:rsidR="00A92B14" w:rsidRDefault="00A92B14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seniūnė</w:t>
            </w:r>
          </w:p>
          <w:p w14:paraId="23ECB06F" w14:textId="77777777" w:rsidR="00A92B14" w:rsidRDefault="00A92B14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45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887, el. p. daugedai@rietavas.lt</w:t>
            </w:r>
          </w:p>
          <w:p w14:paraId="23ECB070" w14:textId="77777777" w:rsidR="00A92B14" w:rsidRDefault="00A92B14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71" w14:textId="77777777" w:rsidR="00FA229D" w:rsidRDefault="00FA229D" w:rsidP="00FA229D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Antanas Zalepūgas</w:t>
            </w:r>
          </w:p>
          <w:p w14:paraId="23ECB072" w14:textId="77777777" w:rsidR="00A92B14" w:rsidRDefault="00A92B14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seniūnas</w:t>
            </w:r>
          </w:p>
          <w:p w14:paraId="23ECB073" w14:textId="77777777" w:rsidR="0088707B" w:rsidRDefault="00A92B14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B0568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el. p. </w:t>
            </w:r>
            <w:hyperlink r:id="rId14" w:history="1">
              <w:r w:rsidR="00FA229D" w:rsidRPr="00464A49">
                <w:rPr>
                  <w:rStyle w:val="Hipersaitas"/>
                  <w:szCs w:val="24"/>
                  <w:lang w:eastAsia="lt-LT"/>
                </w:rPr>
                <w:t>seniunas@tverai.lt</w:t>
              </w:r>
            </w:hyperlink>
          </w:p>
          <w:p w14:paraId="23ECB074" w14:textId="77777777" w:rsidR="00FA229D" w:rsidRDefault="00FA229D" w:rsidP="00A92B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23ECB075" w14:textId="77777777" w:rsidR="00FA229D" w:rsidRDefault="00FA229D" w:rsidP="00FA229D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14:paraId="23ECB076" w14:textId="77777777" w:rsidR="00FA229D" w:rsidRDefault="00FA229D" w:rsidP="00FA229D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seniūnas</w:t>
            </w:r>
          </w:p>
          <w:p w14:paraId="23ECB077" w14:textId="77777777" w:rsidR="00FA229D" w:rsidRDefault="00B0568B" w:rsidP="00FA229D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</w:t>
            </w:r>
            <w:r w:rsidR="00FA229D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FA229D">
              <w:rPr>
                <w:szCs w:val="24"/>
                <w:lang w:eastAsia="lt-LT"/>
              </w:rPr>
              <w:t xml:space="preserve">221, el. p. </w:t>
            </w:r>
            <w:hyperlink r:id="rId15" w:history="1">
              <w:r w:rsidR="00FA229D" w:rsidRPr="00464A49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23ECB078" w14:textId="77777777" w:rsidR="00FA229D" w:rsidRDefault="00FA229D" w:rsidP="00FA229D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72D3EA30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Ričardas Astrauskas</w:t>
            </w:r>
          </w:p>
          <w:p w14:paraId="46CC3763" w14:textId="77777777" w:rsidR="005A6927" w:rsidRDefault="005A6927" w:rsidP="005A6927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seniūnas</w:t>
            </w:r>
          </w:p>
          <w:p w14:paraId="23ECB07B" w14:textId="67C11409" w:rsidR="00FA229D" w:rsidRDefault="005A6927" w:rsidP="00CE2D7A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6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</w:tc>
      </w:tr>
      <w:tr w:rsidR="0088707B" w14:paraId="23ECB080" w14:textId="77777777" w:rsidTr="00CE2D7A">
        <w:tc>
          <w:tcPr>
            <w:tcW w:w="959" w:type="dxa"/>
          </w:tcPr>
          <w:p w14:paraId="23ECB07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14.</w:t>
            </w:r>
          </w:p>
        </w:tc>
        <w:tc>
          <w:tcPr>
            <w:tcW w:w="2977" w:type="dxa"/>
          </w:tcPr>
          <w:p w14:paraId="23ECB07E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</w:tcPr>
          <w:p w14:paraId="23ECB07F" w14:textId="77777777" w:rsidR="0088707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darbo diena</w:t>
            </w:r>
            <w:r w:rsidR="00A92B14">
              <w:rPr>
                <w:szCs w:val="24"/>
                <w:lang w:eastAsia="lt-LT"/>
              </w:rPr>
              <w:t xml:space="preserve"> (tą pačią darbo dieną)</w:t>
            </w:r>
          </w:p>
        </w:tc>
      </w:tr>
      <w:tr w:rsidR="0088707B" w14:paraId="23ECB084" w14:textId="77777777" w:rsidTr="00CE2D7A">
        <w:tc>
          <w:tcPr>
            <w:tcW w:w="959" w:type="dxa"/>
          </w:tcPr>
          <w:p w14:paraId="23ECB08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977" w:type="dxa"/>
          </w:tcPr>
          <w:p w14:paraId="23ECB082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</w:tcPr>
          <w:p w14:paraId="23ECB083" w14:textId="77777777" w:rsidR="0088707B" w:rsidRDefault="006B6DD9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</w:tbl>
    <w:p w14:paraId="23ECB085" w14:textId="77777777" w:rsidR="00746BD8" w:rsidRDefault="00746BD8"/>
    <w:sectPr w:rsidR="00746BD8" w:rsidSect="00746B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07B"/>
    <w:rsid w:val="000D5450"/>
    <w:rsid w:val="000F7F56"/>
    <w:rsid w:val="00256C49"/>
    <w:rsid w:val="00295BDB"/>
    <w:rsid w:val="002A0A2D"/>
    <w:rsid w:val="00452F65"/>
    <w:rsid w:val="004D0A4B"/>
    <w:rsid w:val="005A6927"/>
    <w:rsid w:val="005C346E"/>
    <w:rsid w:val="006B6DD9"/>
    <w:rsid w:val="00732CE2"/>
    <w:rsid w:val="00746BD8"/>
    <w:rsid w:val="007A44CC"/>
    <w:rsid w:val="00836BCE"/>
    <w:rsid w:val="0084472F"/>
    <w:rsid w:val="00856417"/>
    <w:rsid w:val="00883AC1"/>
    <w:rsid w:val="0088707B"/>
    <w:rsid w:val="008E0D66"/>
    <w:rsid w:val="00951BFE"/>
    <w:rsid w:val="00963252"/>
    <w:rsid w:val="009A0B4B"/>
    <w:rsid w:val="009F0D7C"/>
    <w:rsid w:val="00A55CEB"/>
    <w:rsid w:val="00A92B14"/>
    <w:rsid w:val="00AF44BE"/>
    <w:rsid w:val="00B0568B"/>
    <w:rsid w:val="00BA2D1A"/>
    <w:rsid w:val="00BD38BA"/>
    <w:rsid w:val="00BF5E6F"/>
    <w:rsid w:val="00C12C05"/>
    <w:rsid w:val="00C70B03"/>
    <w:rsid w:val="00CE2D7A"/>
    <w:rsid w:val="00D61093"/>
    <w:rsid w:val="00D8410C"/>
    <w:rsid w:val="00D8473C"/>
    <w:rsid w:val="00DA10C1"/>
    <w:rsid w:val="00DB0C38"/>
    <w:rsid w:val="00E641C2"/>
    <w:rsid w:val="00E926EF"/>
    <w:rsid w:val="00EB6C5C"/>
    <w:rsid w:val="00EC1862"/>
    <w:rsid w:val="00EE6CE0"/>
    <w:rsid w:val="00F01337"/>
    <w:rsid w:val="00F77B18"/>
    <w:rsid w:val="00FA229D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AFF2"/>
  <w15:docId w15:val="{1359540C-0F1D-49F3-9FCC-C45121CF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0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88707B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707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88707B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Hipersaitas">
    <w:name w:val="Hyperlink"/>
    <w:basedOn w:val="Numatytasispastraiposriftas"/>
    <w:uiPriority w:val="99"/>
    <w:unhideWhenUsed/>
    <w:rsid w:val="009A0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macerniene@tverai.lt" TargetMode="External"/><Relationship Id="rId13" Type="http://schemas.openxmlformats.org/officeDocument/2006/relationships/hyperlink" Target="mailto:medingenai@rietavas.l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niunas@tverai.lt" TargetMode="External"/><Relationship Id="rId12" Type="http://schemas.openxmlformats.org/officeDocument/2006/relationships/hyperlink" Target="mailto:k.seniunija@rietavas.l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.seniunija@rietavas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ugedai@rietavas.lt" TargetMode="External"/><Relationship Id="rId11" Type="http://schemas.openxmlformats.org/officeDocument/2006/relationships/hyperlink" Target="mailto:k.seniunija@rietavas.lt" TargetMode="External"/><Relationship Id="rId5" Type="http://schemas.openxmlformats.org/officeDocument/2006/relationships/hyperlink" Target="mailto:rima.kalnikaite@rietavas.lt" TargetMode="External"/><Relationship Id="rId15" Type="http://schemas.openxmlformats.org/officeDocument/2006/relationships/hyperlink" Target="mailto:m.seniunija@rietavas.lt" TargetMode="External"/><Relationship Id="rId10" Type="http://schemas.openxmlformats.org/officeDocument/2006/relationships/hyperlink" Target="mailto:m.seniunija@rietavas.lt" TargetMode="External"/><Relationship Id="rId4" Type="http://schemas.openxmlformats.org/officeDocument/2006/relationships/hyperlink" Target="mailto:medingenai@rietavas.lt" TargetMode="External"/><Relationship Id="rId9" Type="http://schemas.openxmlformats.org/officeDocument/2006/relationships/hyperlink" Target="mailto:m.seniunija@rietavas.lt" TargetMode="External"/><Relationship Id="rId14" Type="http://schemas.openxmlformats.org/officeDocument/2006/relationships/hyperlink" Target="mailto:seniunas@tver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Rki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Vesta Andrijauskienė</cp:lastModifiedBy>
  <cp:revision>6</cp:revision>
  <dcterms:created xsi:type="dcterms:W3CDTF">2019-12-06T12:33:00Z</dcterms:created>
  <dcterms:modified xsi:type="dcterms:W3CDTF">2024-03-22T07:52:00Z</dcterms:modified>
</cp:coreProperties>
</file>